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798" w:tblpY="886"/>
        <w:tblW w:w="1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9"/>
      </w:tblGrid>
      <w:tr w:rsidR="00693072" w:rsidTr="00A05CE6">
        <w:trPr>
          <w:trHeight w:val="927"/>
        </w:trPr>
        <w:tc>
          <w:tcPr>
            <w:tcW w:w="1157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072" w:rsidRPr="00693072" w:rsidRDefault="00693072" w:rsidP="00A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8"/>
                <w:lang w:eastAsia="ru-RU"/>
              </w:rPr>
            </w:pPr>
            <w:r w:rsidRPr="00797867">
              <w:rPr>
                <w:rFonts w:ascii="Times New Roman" w:eastAsia="Times New Roman" w:hAnsi="Times New Roman" w:cs="Times New Roman"/>
                <w:b/>
                <w:sz w:val="40"/>
                <w:szCs w:val="38"/>
                <w:lang w:eastAsia="ru-RU"/>
              </w:rPr>
              <w:t xml:space="preserve">График на </w:t>
            </w:r>
            <w:r w:rsidR="00A05CE6">
              <w:rPr>
                <w:rFonts w:ascii="Times New Roman" w:eastAsia="Times New Roman" w:hAnsi="Times New Roman" w:cs="Times New Roman"/>
                <w:b/>
                <w:sz w:val="40"/>
                <w:szCs w:val="38"/>
                <w:lang w:eastAsia="ru-RU"/>
              </w:rPr>
              <w:t>второе</w:t>
            </w:r>
            <w:r w:rsidRPr="00797867">
              <w:rPr>
                <w:rFonts w:ascii="Times New Roman" w:eastAsia="Times New Roman" w:hAnsi="Times New Roman" w:cs="Times New Roman"/>
                <w:b/>
                <w:sz w:val="40"/>
                <w:szCs w:val="38"/>
                <w:lang w:eastAsia="ru-RU"/>
              </w:rPr>
              <w:t xml:space="preserve"> полугодие 202</w:t>
            </w:r>
            <w:r w:rsidR="009E642C" w:rsidRPr="00797867">
              <w:rPr>
                <w:rFonts w:ascii="Times New Roman" w:eastAsia="Times New Roman" w:hAnsi="Times New Roman" w:cs="Times New Roman"/>
                <w:b/>
                <w:sz w:val="40"/>
                <w:szCs w:val="38"/>
                <w:lang w:eastAsia="ru-RU"/>
              </w:rPr>
              <w:t>2</w:t>
            </w:r>
            <w:r w:rsidRPr="00797867">
              <w:rPr>
                <w:rFonts w:ascii="Times New Roman" w:eastAsia="Times New Roman" w:hAnsi="Times New Roman" w:cs="Times New Roman"/>
                <w:b/>
                <w:sz w:val="40"/>
                <w:szCs w:val="38"/>
                <w:lang w:eastAsia="ru-RU"/>
              </w:rPr>
              <w:t>-202</w:t>
            </w:r>
            <w:r w:rsidR="009E642C" w:rsidRPr="00797867">
              <w:rPr>
                <w:rFonts w:ascii="Times New Roman" w:eastAsia="Times New Roman" w:hAnsi="Times New Roman" w:cs="Times New Roman"/>
                <w:b/>
                <w:sz w:val="40"/>
                <w:szCs w:val="38"/>
                <w:lang w:eastAsia="ru-RU"/>
              </w:rPr>
              <w:t>3</w:t>
            </w:r>
            <w:r w:rsidRPr="00797867">
              <w:rPr>
                <w:rFonts w:ascii="Times New Roman" w:eastAsia="Times New Roman" w:hAnsi="Times New Roman" w:cs="Times New Roman"/>
                <w:b/>
                <w:sz w:val="40"/>
                <w:szCs w:val="38"/>
                <w:lang w:eastAsia="ru-RU"/>
              </w:rPr>
              <w:t xml:space="preserve"> уч.г.</w:t>
            </w:r>
          </w:p>
        </w:tc>
      </w:tr>
      <w:tr w:rsidR="00062C03" w:rsidTr="00A05CE6">
        <w:trPr>
          <w:trHeight w:val="1393"/>
        </w:trPr>
        <w:tc>
          <w:tcPr>
            <w:tcW w:w="115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7867" w:rsidRPr="00693072" w:rsidRDefault="00062C03" w:rsidP="0021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8"/>
                <w:lang w:eastAsia="ru-RU"/>
              </w:rPr>
            </w:pPr>
            <w:r w:rsidRPr="00797867">
              <w:rPr>
                <w:rFonts w:ascii="Times New Roman" w:eastAsia="Times New Roman" w:hAnsi="Times New Roman" w:cs="Times New Roman"/>
                <w:b/>
                <w:sz w:val="40"/>
                <w:szCs w:val="26"/>
                <w:lang w:eastAsia="ru-RU"/>
              </w:rPr>
              <w:t>МУЗЫКАЛЬНЫЙ КОЛЛЕДЖ</w:t>
            </w:r>
          </w:p>
        </w:tc>
      </w:tr>
      <w:tr w:rsidR="00062C03" w:rsidTr="00A05CE6">
        <w:trPr>
          <w:trHeight w:val="4796"/>
        </w:trPr>
        <w:tc>
          <w:tcPr>
            <w:tcW w:w="115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5CE6" w:rsidRPr="00A05CE6" w:rsidRDefault="00A05CE6" w:rsidP="00A05CE6">
            <w:pPr>
              <w:spacing w:after="0" w:line="240" w:lineRule="auto"/>
              <w:ind w:left="2824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Учебные занятия:</w:t>
            </w:r>
          </w:p>
          <w:p w:rsidR="00A05CE6" w:rsidRPr="00A05CE6" w:rsidRDefault="00A05CE6" w:rsidP="00A05CE6">
            <w:pPr>
              <w:numPr>
                <w:ilvl w:val="0"/>
                <w:numId w:val="1"/>
              </w:num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у 4 курса</w:t>
            </w:r>
            <w:r w:rsidRPr="00A05CE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 18 января по 31 мая</w:t>
            </w:r>
          </w:p>
          <w:p w:rsidR="00A05CE6" w:rsidRPr="00A05CE6" w:rsidRDefault="00A05CE6" w:rsidP="00A05CE6">
            <w:pPr>
              <w:numPr>
                <w:ilvl w:val="0"/>
                <w:numId w:val="1"/>
              </w:num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у 1-3 курсов</w:t>
            </w:r>
            <w:r w:rsidRPr="00A05CE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 18 января по7 июня</w:t>
            </w:r>
          </w:p>
          <w:p w:rsidR="00A05CE6" w:rsidRPr="00A05CE6" w:rsidRDefault="00A05CE6" w:rsidP="00A05CE6">
            <w:p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05CE6" w:rsidRPr="00A05CE6" w:rsidRDefault="00A05CE6" w:rsidP="00A05CE6">
            <w:pPr>
              <w:spacing w:after="0" w:line="240" w:lineRule="auto"/>
              <w:ind w:left="2824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Контрольно-зачётная </w:t>
            </w:r>
            <w:bookmarkStart w:id="0" w:name="_GoBack"/>
            <w:bookmarkEnd w:id="0"/>
            <w:r w:rsidRPr="00A05CE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неделя:</w:t>
            </w:r>
          </w:p>
          <w:p w:rsidR="00A05CE6" w:rsidRPr="00A05CE6" w:rsidRDefault="00A05CE6" w:rsidP="00A05CE6">
            <w:pPr>
              <w:numPr>
                <w:ilvl w:val="0"/>
                <w:numId w:val="2"/>
              </w:num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у 4 курса</w:t>
            </w:r>
            <w:r w:rsidRPr="00A05CE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 17 мая по 31 мая</w:t>
            </w:r>
          </w:p>
          <w:p w:rsidR="00A05CE6" w:rsidRPr="00A05CE6" w:rsidRDefault="00A05CE6" w:rsidP="00A05CE6">
            <w:pPr>
              <w:numPr>
                <w:ilvl w:val="0"/>
                <w:numId w:val="2"/>
              </w:num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у 1-3 курсов</w:t>
            </w:r>
            <w:r w:rsidRPr="00A05CE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 31 мая по 7 июня</w:t>
            </w:r>
          </w:p>
          <w:p w:rsidR="00A05CE6" w:rsidRPr="00A05CE6" w:rsidRDefault="00A05CE6" w:rsidP="00A05CE6">
            <w:p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05CE6" w:rsidRPr="00A05CE6" w:rsidRDefault="00A05CE6" w:rsidP="00A05CE6">
            <w:pPr>
              <w:spacing w:after="0" w:line="240" w:lineRule="auto"/>
              <w:ind w:left="2824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Экзаменационная сессия:</w:t>
            </w:r>
          </w:p>
          <w:p w:rsidR="00A05CE6" w:rsidRPr="00A05CE6" w:rsidRDefault="00A05CE6" w:rsidP="00A05CE6">
            <w:pPr>
              <w:numPr>
                <w:ilvl w:val="0"/>
                <w:numId w:val="3"/>
              </w:num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у 1-3 курсов</w:t>
            </w:r>
            <w:r w:rsidRPr="00A05CE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 8 июня по 30 июня</w:t>
            </w:r>
          </w:p>
          <w:p w:rsidR="00A05CE6" w:rsidRPr="00A05CE6" w:rsidRDefault="00A05CE6" w:rsidP="00A05CE6">
            <w:p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05CE6" w:rsidRPr="00A05CE6" w:rsidRDefault="00A05CE6" w:rsidP="00A05CE6">
            <w:pPr>
              <w:spacing w:after="0" w:line="240" w:lineRule="auto"/>
              <w:ind w:left="2824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Дата окончания занятий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:</w:t>
            </w:r>
          </w:p>
          <w:p w:rsidR="00A05CE6" w:rsidRPr="00A05CE6" w:rsidRDefault="00A05CE6" w:rsidP="00A05CE6">
            <w:pPr>
              <w:numPr>
                <w:ilvl w:val="0"/>
                <w:numId w:val="3"/>
              </w:num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у 4 курса</w:t>
            </w:r>
            <w:r w:rsidRPr="00A05CE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31 мая</w:t>
            </w:r>
          </w:p>
          <w:p w:rsidR="00A05CE6" w:rsidRPr="00A05CE6" w:rsidRDefault="00A05CE6" w:rsidP="00A05CE6">
            <w:p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05CE6" w:rsidRPr="00A05CE6" w:rsidRDefault="00A05CE6" w:rsidP="00A05CE6">
            <w:pPr>
              <w:spacing w:after="0" w:line="240" w:lineRule="auto"/>
              <w:ind w:left="2824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осударственная итоговая аттестация:</w:t>
            </w:r>
          </w:p>
          <w:p w:rsidR="00A05CE6" w:rsidRPr="00A05CE6" w:rsidRDefault="00A05CE6" w:rsidP="00A05CE6">
            <w:pPr>
              <w:numPr>
                <w:ilvl w:val="0"/>
                <w:numId w:val="3"/>
              </w:num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 1 июня по 30 июня</w:t>
            </w:r>
          </w:p>
          <w:p w:rsidR="00A05CE6" w:rsidRPr="00A05CE6" w:rsidRDefault="00A05CE6" w:rsidP="00A05CE6">
            <w:p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  <w:p w:rsidR="00A05CE6" w:rsidRPr="00A05CE6" w:rsidRDefault="00A05CE6" w:rsidP="00A05CE6">
            <w:pPr>
              <w:spacing w:after="0" w:line="240" w:lineRule="auto"/>
              <w:ind w:left="2824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Каникулы:</w:t>
            </w:r>
          </w:p>
          <w:p w:rsidR="00062C03" w:rsidRPr="00A05CE6" w:rsidRDefault="00A05CE6" w:rsidP="00A05CE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58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05CE6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у 1-3 курсов</w:t>
            </w:r>
            <w:r w:rsidRPr="00A05CE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 1 июля по 31 августа</w:t>
            </w:r>
          </w:p>
          <w:p w:rsidR="00A05CE6" w:rsidRPr="00693072" w:rsidRDefault="00A05CE6" w:rsidP="00A05CE6">
            <w:pPr>
              <w:pStyle w:val="a6"/>
              <w:spacing w:after="0" w:line="240" w:lineRule="auto"/>
              <w:ind w:left="5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3956" w:rsidRPr="006722CF" w:rsidRDefault="00DF3956" w:rsidP="00672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956" w:rsidRPr="006722CF" w:rsidSect="00797867">
      <w:pgSz w:w="16838" w:h="11906" w:orient="landscape"/>
      <w:pgMar w:top="851" w:right="1134" w:bottom="709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2E" w:rsidRDefault="00CF122E" w:rsidP="005A46D9">
      <w:pPr>
        <w:spacing w:after="0" w:line="240" w:lineRule="auto"/>
      </w:pPr>
      <w:r>
        <w:separator/>
      </w:r>
    </w:p>
  </w:endnote>
  <w:endnote w:type="continuationSeparator" w:id="0">
    <w:p w:rsidR="00CF122E" w:rsidRDefault="00CF122E" w:rsidP="005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2E" w:rsidRDefault="00CF122E" w:rsidP="005A46D9">
      <w:pPr>
        <w:spacing w:after="0" w:line="240" w:lineRule="auto"/>
      </w:pPr>
      <w:r>
        <w:separator/>
      </w:r>
    </w:p>
  </w:footnote>
  <w:footnote w:type="continuationSeparator" w:id="0">
    <w:p w:rsidR="00CF122E" w:rsidRDefault="00CF122E" w:rsidP="005A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2EF6"/>
    <w:multiLevelType w:val="hybridMultilevel"/>
    <w:tmpl w:val="9246FEC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4F31696"/>
    <w:multiLevelType w:val="hybridMultilevel"/>
    <w:tmpl w:val="9080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2E6C"/>
    <w:multiLevelType w:val="hybridMultilevel"/>
    <w:tmpl w:val="5ED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112"/>
    <w:multiLevelType w:val="hybridMultilevel"/>
    <w:tmpl w:val="75825A8C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4" w15:restartNumberingAfterBreak="0">
    <w:nsid w:val="5CB901D5"/>
    <w:multiLevelType w:val="hybridMultilevel"/>
    <w:tmpl w:val="03760C8E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728246D6"/>
    <w:multiLevelType w:val="hybridMultilevel"/>
    <w:tmpl w:val="DF2E7E3E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ED"/>
    <w:rsid w:val="00062C03"/>
    <w:rsid w:val="00070124"/>
    <w:rsid w:val="00110BD4"/>
    <w:rsid w:val="0011121C"/>
    <w:rsid w:val="001A742C"/>
    <w:rsid w:val="002117AF"/>
    <w:rsid w:val="00232C52"/>
    <w:rsid w:val="00246232"/>
    <w:rsid w:val="00370F22"/>
    <w:rsid w:val="00371178"/>
    <w:rsid w:val="00377F13"/>
    <w:rsid w:val="003C709B"/>
    <w:rsid w:val="00566839"/>
    <w:rsid w:val="005A46D9"/>
    <w:rsid w:val="00644004"/>
    <w:rsid w:val="006457FB"/>
    <w:rsid w:val="006722CF"/>
    <w:rsid w:val="00673E0E"/>
    <w:rsid w:val="00693072"/>
    <w:rsid w:val="00795812"/>
    <w:rsid w:val="00797867"/>
    <w:rsid w:val="007B3530"/>
    <w:rsid w:val="0082446E"/>
    <w:rsid w:val="00855131"/>
    <w:rsid w:val="008D3001"/>
    <w:rsid w:val="008E2D54"/>
    <w:rsid w:val="0094132C"/>
    <w:rsid w:val="009C673D"/>
    <w:rsid w:val="009E642C"/>
    <w:rsid w:val="00A05CE6"/>
    <w:rsid w:val="00B45083"/>
    <w:rsid w:val="00BA56D2"/>
    <w:rsid w:val="00BB5DD6"/>
    <w:rsid w:val="00C130ED"/>
    <w:rsid w:val="00C13293"/>
    <w:rsid w:val="00CF122E"/>
    <w:rsid w:val="00D43323"/>
    <w:rsid w:val="00DD01D1"/>
    <w:rsid w:val="00DD25B6"/>
    <w:rsid w:val="00DD5450"/>
    <w:rsid w:val="00DF3956"/>
    <w:rsid w:val="00E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3FA0-0EE6-4B91-B128-E546FE3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39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6D9"/>
  </w:style>
  <w:style w:type="paragraph" w:styleId="a9">
    <w:name w:val="footer"/>
    <w:basedOn w:val="a"/>
    <w:link w:val="aa"/>
    <w:uiPriority w:val="99"/>
    <w:unhideWhenUsed/>
    <w:rsid w:val="005A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203-3</dc:creator>
  <cp:keywords/>
  <dc:description/>
  <cp:lastModifiedBy>203-3</cp:lastModifiedBy>
  <cp:revision>6</cp:revision>
  <cp:lastPrinted>2022-12-02T05:30:00Z</cp:lastPrinted>
  <dcterms:created xsi:type="dcterms:W3CDTF">2022-11-22T00:37:00Z</dcterms:created>
  <dcterms:modified xsi:type="dcterms:W3CDTF">2023-02-16T01:09:00Z</dcterms:modified>
</cp:coreProperties>
</file>